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2E" w:rsidRDefault="0064478A" w:rsidP="0064478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Утверждаю _____________</w:t>
      </w:r>
    </w:p>
    <w:p w:rsidR="0064478A" w:rsidRDefault="0064478A" w:rsidP="0064478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МБУК «ОСК «Луч»</w:t>
      </w:r>
    </w:p>
    <w:p w:rsidR="0064478A" w:rsidRDefault="0064478A" w:rsidP="0064478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И. В. Максимова</w:t>
      </w:r>
    </w:p>
    <w:p w:rsidR="0064478A" w:rsidRDefault="0064478A" w:rsidP="006447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478A" w:rsidRDefault="0064478A" w:rsidP="006447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платных услуг муниципального бюджетного учреждения культуры «Объединение сельских клубов «Луч» 201</w:t>
      </w:r>
      <w:r w:rsidR="008C63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566"/>
        <w:gridCol w:w="1168"/>
        <w:gridCol w:w="5834"/>
        <w:gridCol w:w="2003"/>
      </w:tblGrid>
      <w:tr w:rsidR="0064478A" w:rsidTr="0064478A">
        <w:tc>
          <w:tcPr>
            <w:tcW w:w="0" w:type="auto"/>
          </w:tcPr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0" w:type="auto"/>
          </w:tcPr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услуги, условия </w:t>
            </w:r>
          </w:p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0" w:type="auto"/>
          </w:tcPr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Основание, </w:t>
            </w:r>
          </w:p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64478A" w:rsidTr="00C040C0">
        <w:tc>
          <w:tcPr>
            <w:tcW w:w="0" w:type="auto"/>
          </w:tcPr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</w:tcPr>
          <w:p w:rsidR="0064478A" w:rsidRP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занятий в платных кружках</w:t>
            </w:r>
          </w:p>
        </w:tc>
      </w:tr>
      <w:tr w:rsidR="0064478A" w:rsidTr="0064478A">
        <w:tc>
          <w:tcPr>
            <w:tcW w:w="0" w:type="auto"/>
          </w:tcPr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90.03</w:t>
            </w:r>
          </w:p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90.01</w:t>
            </w:r>
          </w:p>
        </w:tc>
        <w:tc>
          <w:tcPr>
            <w:tcW w:w="0" w:type="auto"/>
          </w:tcPr>
          <w:p w:rsidR="0064478A" w:rsidRDefault="0064478A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платных кружках, студиях, курсах (чел./месяц)</w:t>
            </w:r>
          </w:p>
          <w:p w:rsidR="0064478A" w:rsidRDefault="0064478A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1.Хореография</w:t>
            </w:r>
          </w:p>
          <w:p w:rsidR="0064478A" w:rsidRPr="0064478A" w:rsidRDefault="0064478A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64478A">
              <w:rPr>
                <w:rFonts w:ascii="Times New Roman" w:hAnsi="Times New Roman" w:cs="Times New Roman"/>
                <w:sz w:val="28"/>
                <w:szCs w:val="28"/>
              </w:rPr>
              <w:t>Ансамбль «Сюрприз»</w:t>
            </w:r>
          </w:p>
          <w:p w:rsidR="0064478A" w:rsidRDefault="0064478A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Младшая, средняя группы</w:t>
            </w:r>
          </w:p>
          <w:p w:rsidR="0064478A" w:rsidRDefault="0064478A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64478A" w:rsidRDefault="0064478A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Аэробика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8C6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78A" w:rsidRDefault="0064478A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F251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«Капитошка»</w:t>
            </w:r>
          </w:p>
          <w:p w:rsid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Pr="008C6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(взрослые)</w:t>
            </w:r>
          </w:p>
          <w:p w:rsidR="001F2516" w:rsidRP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«Тепло наших рук»</w:t>
            </w:r>
          </w:p>
        </w:tc>
        <w:tc>
          <w:tcPr>
            <w:tcW w:w="0" w:type="auto"/>
          </w:tcPr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Договор/Рубль</w:t>
            </w:r>
          </w:p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8A" w:rsidRDefault="0064478A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8A" w:rsidRDefault="0064478A" w:rsidP="00644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64478A" w:rsidRDefault="0064478A" w:rsidP="00644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64478A" w:rsidRDefault="0064478A" w:rsidP="00644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1F2516" w:rsidRDefault="001F2516" w:rsidP="00644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16" w:rsidRDefault="001F2516" w:rsidP="00644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1F2516" w:rsidRDefault="001F2516" w:rsidP="00644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1F2516" w:rsidRDefault="001F2516" w:rsidP="00644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1F2516" w:rsidTr="00AD2886">
        <w:tc>
          <w:tcPr>
            <w:tcW w:w="0" w:type="auto"/>
          </w:tcPr>
          <w:p w:rsidR="001F2516" w:rsidRDefault="001F2516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</w:tcPr>
          <w:p w:rsidR="001F2516" w:rsidRPr="001F2516" w:rsidRDefault="001F2516" w:rsidP="006447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массовых мероприятий</w:t>
            </w:r>
          </w:p>
        </w:tc>
      </w:tr>
      <w:tr w:rsidR="001F2516" w:rsidTr="0064478A">
        <w:tc>
          <w:tcPr>
            <w:tcW w:w="0" w:type="auto"/>
          </w:tcPr>
          <w:p w:rsidR="001F2516" w:rsidRDefault="001F2516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1F2516" w:rsidRDefault="001F2516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93.29</w:t>
            </w:r>
          </w:p>
        </w:tc>
        <w:tc>
          <w:tcPr>
            <w:tcW w:w="0" w:type="auto"/>
          </w:tcPr>
          <w:p w:rsid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вечеров отдыха, танцевальных и других вечеров, гражданских и семейных обрядов (чел./час)</w:t>
            </w:r>
          </w:p>
        </w:tc>
        <w:tc>
          <w:tcPr>
            <w:tcW w:w="0" w:type="auto"/>
          </w:tcPr>
          <w:p w:rsidR="001F2516" w:rsidRDefault="001F2516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билет</w:t>
            </w:r>
          </w:p>
          <w:p w:rsidR="001F2516" w:rsidRDefault="001F2516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F2516" w:rsidTr="0064478A">
        <w:tc>
          <w:tcPr>
            <w:tcW w:w="0" w:type="auto"/>
          </w:tcPr>
          <w:p w:rsidR="001F2516" w:rsidRDefault="001F2516" w:rsidP="00644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2516" w:rsidRDefault="001F2516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93.29.9</w:t>
            </w:r>
          </w:p>
        </w:tc>
        <w:tc>
          <w:tcPr>
            <w:tcW w:w="0" w:type="auto"/>
          </w:tcPr>
          <w:p w:rsid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предоставлению:</w:t>
            </w:r>
          </w:p>
          <w:p w:rsid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Сценических костюмов</w:t>
            </w:r>
          </w:p>
          <w:p w:rsid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(штука/день)</w:t>
            </w:r>
          </w:p>
          <w:p w:rsid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Профильного оборудования</w:t>
            </w:r>
          </w:p>
          <w:p w:rsid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(комплект/час)</w:t>
            </w:r>
          </w:p>
          <w:p w:rsid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организационно-методических услуг:</w:t>
            </w:r>
          </w:p>
          <w:p w:rsidR="001F2516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Сценарные услуги (штука)</w:t>
            </w:r>
          </w:p>
          <w:p w:rsidR="00044A21" w:rsidRDefault="001F2516" w:rsidP="006447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Оформительские услуги</w:t>
            </w:r>
          </w:p>
          <w:p w:rsidR="001F2516" w:rsidRDefault="001F2516" w:rsidP="00044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(площадка)</w:t>
            </w:r>
          </w:p>
          <w:p w:rsidR="00044A21" w:rsidRDefault="00044A21" w:rsidP="00044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изготовлению рекламных афиш, объявлений</w:t>
            </w:r>
          </w:p>
          <w:p w:rsidR="00044A21" w:rsidRDefault="00044A21" w:rsidP="00044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(штука)</w:t>
            </w:r>
          </w:p>
          <w:p w:rsidR="00044A21" w:rsidRDefault="00044A21" w:rsidP="00044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Рекламный щит (штука)</w:t>
            </w:r>
          </w:p>
          <w:p w:rsidR="00044A21" w:rsidRDefault="00044A21" w:rsidP="00044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 ярмарок, выставок-продаж (час)</w:t>
            </w:r>
          </w:p>
        </w:tc>
        <w:tc>
          <w:tcPr>
            <w:tcW w:w="0" w:type="auto"/>
          </w:tcPr>
          <w:p w:rsidR="001F2516" w:rsidRDefault="001F2516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  <w:p w:rsidR="001F2516" w:rsidRDefault="001F2516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  <w:p w:rsidR="001F2516" w:rsidRDefault="001F2516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16" w:rsidRDefault="001F2516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  <w:p w:rsidR="001F2516" w:rsidRDefault="001F2516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  <w:p w:rsidR="00044A21" w:rsidRDefault="00044A21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16" w:rsidRDefault="001F2516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  <w:p w:rsidR="001F2516" w:rsidRDefault="001F2516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1000,00 </w:t>
            </w:r>
          </w:p>
          <w:p w:rsidR="001F2516" w:rsidRDefault="00044A21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  <w:p w:rsidR="00044A21" w:rsidRDefault="00044A21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1000,00</w:t>
            </w:r>
          </w:p>
          <w:p w:rsidR="00044A21" w:rsidRDefault="00044A21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  <w:p w:rsidR="00044A21" w:rsidRDefault="00044A21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21" w:rsidRDefault="00044A21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  <w:p w:rsidR="00044A21" w:rsidRDefault="00044A21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044A21" w:rsidRDefault="00044A21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  <w:p w:rsidR="00044A21" w:rsidRDefault="00044A21" w:rsidP="001F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</w:tbl>
    <w:p w:rsidR="0064478A" w:rsidRPr="0064478A" w:rsidRDefault="0064478A" w:rsidP="006447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4478A" w:rsidRPr="0064478A" w:rsidSect="0002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07ED"/>
    <w:multiLevelType w:val="multilevel"/>
    <w:tmpl w:val="56765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78A"/>
    <w:rsid w:val="0002452E"/>
    <w:rsid w:val="00044A21"/>
    <w:rsid w:val="001F2516"/>
    <w:rsid w:val="0039554F"/>
    <w:rsid w:val="003D7D6A"/>
    <w:rsid w:val="005C742E"/>
    <w:rsid w:val="0064478A"/>
    <w:rsid w:val="008C63B3"/>
    <w:rsid w:val="00F9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78A"/>
    <w:pPr>
      <w:spacing w:after="0" w:line="240" w:lineRule="auto"/>
    </w:pPr>
  </w:style>
  <w:style w:type="table" w:styleId="a4">
    <w:name w:val="Table Grid"/>
    <w:basedOn w:val="a1"/>
    <w:uiPriority w:val="59"/>
    <w:rsid w:val="0064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</dc:creator>
  <cp:lastModifiedBy>ЛучИсеть</cp:lastModifiedBy>
  <cp:revision>4</cp:revision>
  <cp:lastPrinted>2017-09-28T11:26:00Z</cp:lastPrinted>
  <dcterms:created xsi:type="dcterms:W3CDTF">2017-09-28T11:01:00Z</dcterms:created>
  <dcterms:modified xsi:type="dcterms:W3CDTF">2019-06-10T09:37:00Z</dcterms:modified>
</cp:coreProperties>
</file>